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6F7E" w14:textId="77777777" w:rsidR="0045442F" w:rsidRPr="00DA46F9" w:rsidRDefault="0045442F" w:rsidP="004544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14:paraId="7E06307A" w14:textId="77777777" w:rsidR="0045442F" w:rsidRPr="00DA46F9" w:rsidRDefault="0045442F" w:rsidP="004544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«Село Климов Завод»</w:t>
      </w:r>
    </w:p>
    <w:p w14:paraId="4E7EB453" w14:textId="77777777" w:rsidR="0045442F" w:rsidRPr="00DA46F9" w:rsidRDefault="0045442F" w:rsidP="004544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Юхновского района</w:t>
      </w:r>
    </w:p>
    <w:p w14:paraId="6DD8C5AB" w14:textId="77777777" w:rsidR="0045442F" w:rsidRPr="00DA46F9" w:rsidRDefault="0045442F" w:rsidP="004544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Калужской области</w:t>
      </w:r>
    </w:p>
    <w:p w14:paraId="30241214" w14:textId="77777777" w:rsidR="0045442F" w:rsidRPr="00DA46F9" w:rsidRDefault="0045442F" w:rsidP="0045442F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D664E6" w14:textId="77777777" w:rsidR="0045442F" w:rsidRPr="00DA46F9" w:rsidRDefault="0045442F" w:rsidP="0045442F">
      <w:pPr>
        <w:pStyle w:val="ConsPlusNormal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A46F9">
        <w:rPr>
          <w:rFonts w:ascii="Times New Roman" w:hAnsi="Times New Roman" w:cs="Times New Roman"/>
          <w:b/>
          <w:bCs/>
          <w:sz w:val="32"/>
          <w:szCs w:val="32"/>
        </w:rPr>
        <w:t>СЕЛЬСКАЯ   ДУМА</w:t>
      </w:r>
    </w:p>
    <w:p w14:paraId="50326206" w14:textId="07219C1D" w:rsidR="000710EC" w:rsidRPr="000710EC" w:rsidRDefault="000710EC" w:rsidP="000710E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5EF78EB0" w:rsidR="00953BE5" w:rsidRPr="003F75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6B1003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6B1003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bookmarkStart w:id="0" w:name="_GoBack"/>
      <w:bookmarkEnd w:id="0"/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B1003">
        <w:rPr>
          <w:rFonts w:ascii="Times New Roman" w:hAnsi="Times New Roman" w:cs="Times New Roman"/>
          <w:b/>
          <w:bCs/>
          <w:sz w:val="26"/>
          <w:szCs w:val="26"/>
        </w:rPr>
        <w:t>156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F2ED50E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14:paraId="44DA5E70" w14:textId="61156C21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721FA37" w14:textId="77777777" w:rsidR="0045442F" w:rsidRDefault="00953BE5" w:rsidP="0045442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45442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«Село Климов Завод», Сельская</w:t>
      </w:r>
      <w:r w:rsidR="0045442F" w:rsidRPr="00DA46F9">
        <w:rPr>
          <w:rFonts w:ascii="Times New Roman" w:hAnsi="Times New Roman" w:cs="Times New Roman"/>
          <w:sz w:val="24"/>
          <w:szCs w:val="24"/>
        </w:rPr>
        <w:t xml:space="preserve"> Дума</w:t>
      </w:r>
      <w:proofErr w:type="gramEnd"/>
    </w:p>
    <w:p w14:paraId="57B4F270" w14:textId="39A8A727" w:rsidR="00953BE5" w:rsidRPr="00C11776" w:rsidRDefault="00953BE5" w:rsidP="00783BB7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3BB7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783BB7">
        <w:rPr>
          <w:rFonts w:ascii="Times New Roman" w:hAnsi="Times New Roman" w:cs="Times New Roman"/>
          <w:b/>
          <w:sz w:val="26"/>
          <w:szCs w:val="26"/>
        </w:rPr>
        <w:t>А</w:t>
      </w:r>
      <w:r w:rsidRPr="00783BB7">
        <w:rPr>
          <w:rFonts w:ascii="Times New Roman" w:hAnsi="Times New Roman" w:cs="Times New Roman"/>
          <w:b/>
          <w:sz w:val="26"/>
          <w:szCs w:val="26"/>
        </w:rPr>
        <w:t>:</w:t>
      </w:r>
    </w:p>
    <w:p w14:paraId="53C59E35" w14:textId="50F88348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45442F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45442F">
        <w:rPr>
          <w:rFonts w:ascii="Times New Roman" w:hAnsi="Times New Roman"/>
          <w:sz w:val="26"/>
          <w:szCs w:val="26"/>
        </w:rPr>
        <w:t>« Село Климов Завод»</w:t>
      </w:r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0BE17479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783BB7">
        <w:rPr>
          <w:rFonts w:ascii="Times New Roman" w:hAnsi="Times New Roman"/>
          <w:sz w:val="26"/>
          <w:szCs w:val="26"/>
        </w:rPr>
        <w:t xml:space="preserve"> </w:t>
      </w:r>
      <w:r w:rsidR="00783BB7" w:rsidRPr="00783BB7">
        <w:rPr>
          <w:rFonts w:ascii="Times New Roman" w:eastAsia="Times New Roman" w:hAnsi="Times New Roman"/>
          <w:lang w:eastAsia="ru-RU"/>
        </w:rPr>
        <w:t>14,1</w:t>
      </w:r>
      <w:r w:rsidR="00783BB7">
        <w:rPr>
          <w:rFonts w:ascii="Times New Roman" w:hAnsi="Times New Roman"/>
          <w:sz w:val="26"/>
          <w:szCs w:val="26"/>
        </w:rPr>
        <w:t xml:space="preserve"> 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1AB74A16"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A563CC" w14:textId="633DFA08" w:rsidR="00A5359D" w:rsidRDefault="000D6374" w:rsidP="00783BB7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45442F">
        <w:rPr>
          <w:rFonts w:ascii="Times New Roman" w:hAnsi="Times New Roman"/>
          <w:sz w:val="26"/>
          <w:szCs w:val="26"/>
        </w:rPr>
        <w:t>сельское</w:t>
      </w:r>
      <w:r w:rsidR="00C52A45">
        <w:rPr>
          <w:rFonts w:ascii="Times New Roman" w:hAnsi="Times New Roman"/>
          <w:sz w:val="26"/>
          <w:szCs w:val="26"/>
        </w:rPr>
        <w:t xml:space="preserve"> поселени</w:t>
      </w:r>
      <w:r w:rsidR="0045442F">
        <w:rPr>
          <w:rFonts w:ascii="Times New Roman" w:hAnsi="Times New Roman"/>
          <w:sz w:val="26"/>
          <w:szCs w:val="26"/>
        </w:rPr>
        <w:t>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45442F">
        <w:rPr>
          <w:rFonts w:ascii="Times New Roman" w:hAnsi="Times New Roman"/>
          <w:sz w:val="26"/>
          <w:szCs w:val="26"/>
        </w:rPr>
        <w:t>«Село Климов Завод»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415596BB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45442F" w:rsidRPr="00DA46F9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15F430" w14:textId="77777777" w:rsidR="0045442F" w:rsidRPr="00DA46F9" w:rsidRDefault="0045442F" w:rsidP="0045442F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14:paraId="7645B2A5" w14:textId="77777777" w:rsidR="0045442F" w:rsidRPr="00DA46F9" w:rsidRDefault="0045442F" w:rsidP="0045442F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14:paraId="6AE362A5" w14:textId="77777777" w:rsidR="0045442F" w:rsidRPr="00DA46F9" w:rsidRDefault="0045442F" w:rsidP="0045442F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F9">
        <w:rPr>
          <w:rFonts w:ascii="Times New Roman" w:hAnsi="Times New Roman" w:cs="Times New Roman"/>
          <w:b/>
          <w:sz w:val="24"/>
          <w:szCs w:val="24"/>
        </w:rPr>
        <w:t>«Село Климов Завод»                                                                                        А.Е. Баринов</w:t>
      </w:r>
    </w:p>
    <w:p w14:paraId="42562921" w14:textId="5B6DECE8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45442F">
      <w:pgSz w:w="11905" w:h="16838"/>
      <w:pgMar w:top="567" w:right="85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D811" w14:textId="77777777" w:rsidR="00C413DF" w:rsidRDefault="00C413DF" w:rsidP="00B94106">
      <w:pPr>
        <w:spacing w:after="0" w:line="240" w:lineRule="auto"/>
      </w:pPr>
      <w:r>
        <w:separator/>
      </w:r>
    </w:p>
  </w:endnote>
  <w:endnote w:type="continuationSeparator" w:id="0">
    <w:p w14:paraId="5F76C482" w14:textId="77777777" w:rsidR="00C413DF" w:rsidRDefault="00C413DF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5871A" w14:textId="77777777" w:rsidR="00C413DF" w:rsidRDefault="00C413DF" w:rsidP="00B94106">
      <w:pPr>
        <w:spacing w:after="0" w:line="240" w:lineRule="auto"/>
      </w:pPr>
      <w:r>
        <w:separator/>
      </w:r>
    </w:p>
  </w:footnote>
  <w:footnote w:type="continuationSeparator" w:id="0">
    <w:p w14:paraId="67970116" w14:textId="77777777" w:rsidR="00C413DF" w:rsidRDefault="00C413DF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42F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1003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3BB7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13DF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0DF8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38</cp:revision>
  <cp:lastPrinted>2023-11-15T04:49:00Z</cp:lastPrinted>
  <dcterms:created xsi:type="dcterms:W3CDTF">2019-10-15T08:31:00Z</dcterms:created>
  <dcterms:modified xsi:type="dcterms:W3CDTF">2024-12-04T06:11:00Z</dcterms:modified>
</cp:coreProperties>
</file>