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52" w:rsidRDefault="00574152" w:rsidP="005741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74152" w:rsidRDefault="00574152" w:rsidP="00574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74152" w:rsidRDefault="00574152" w:rsidP="005741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сельское поселение «Село Климов Завод»</w:t>
      </w:r>
    </w:p>
    <w:p w:rsidR="00574152" w:rsidRDefault="00574152" w:rsidP="00574152">
      <w:pPr>
        <w:jc w:val="center"/>
      </w:pPr>
      <w:r>
        <w:t>Юхновского района, Калужской области</w:t>
      </w:r>
    </w:p>
    <w:p w:rsidR="00574152" w:rsidRDefault="00574152" w:rsidP="00574152">
      <w:pPr>
        <w:jc w:val="center"/>
      </w:pPr>
    </w:p>
    <w:p w:rsidR="00574152" w:rsidRDefault="00574152" w:rsidP="00574152">
      <w:pPr>
        <w:jc w:val="center"/>
      </w:pPr>
    </w:p>
    <w:p w:rsidR="00574152" w:rsidRDefault="00574152" w:rsidP="0057415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74152" w:rsidRDefault="00574152" w:rsidP="00574152">
      <w:pPr>
        <w:jc w:val="center"/>
        <w:rPr>
          <w:sz w:val="28"/>
          <w:szCs w:val="28"/>
        </w:rPr>
      </w:pPr>
    </w:p>
    <w:p w:rsidR="00574152" w:rsidRDefault="00574152" w:rsidP="00574152">
      <w:pPr>
        <w:jc w:val="center"/>
        <w:rPr>
          <w:sz w:val="28"/>
          <w:szCs w:val="28"/>
        </w:rPr>
      </w:pPr>
    </w:p>
    <w:p w:rsidR="00574152" w:rsidRDefault="00574152" w:rsidP="00574152">
      <w:pPr>
        <w:jc w:val="center"/>
        <w:rPr>
          <w:sz w:val="28"/>
          <w:szCs w:val="28"/>
        </w:rPr>
      </w:pPr>
    </w:p>
    <w:p w:rsidR="00574152" w:rsidRDefault="00574152" w:rsidP="00574152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13.07.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20</w:t>
      </w:r>
    </w:p>
    <w:p w:rsidR="00574152" w:rsidRDefault="00574152" w:rsidP="00574152">
      <w:pPr>
        <w:jc w:val="both"/>
        <w:rPr>
          <w:sz w:val="28"/>
          <w:szCs w:val="28"/>
        </w:rPr>
      </w:pPr>
    </w:p>
    <w:p w:rsidR="007B0F6E" w:rsidRDefault="007B0F6E" w:rsidP="0057415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</w:tblGrid>
      <w:tr w:rsidR="007B0F6E" w:rsidRPr="007B0F6E" w:rsidTr="00536B3E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7B0F6E" w:rsidRPr="007B0F6E" w:rsidRDefault="007B0F6E" w:rsidP="007B0F6E">
            <w:pPr>
              <w:jc w:val="both"/>
              <w:rPr>
                <w:b/>
                <w:sz w:val="26"/>
              </w:rPr>
            </w:pPr>
            <w:r w:rsidRPr="007B0F6E">
              <w:rPr>
                <w:b/>
                <w:sz w:val="26"/>
              </w:rPr>
              <w:t xml:space="preserve">О выделении специальных мест для размещения печатных предвыборных агитационных материалов на выборах Губернатора Калужской области, депутатов Законодательного собрания Калужской области, депутатов районного собрания представителей, депутатов местного самоуправления  13 сентября 2020 года </w:t>
            </w:r>
          </w:p>
        </w:tc>
      </w:tr>
    </w:tbl>
    <w:p w:rsidR="007B0F6E" w:rsidRPr="007B0F6E" w:rsidRDefault="007B0F6E" w:rsidP="007B0F6E">
      <w:pPr>
        <w:autoSpaceDE w:val="0"/>
        <w:autoSpaceDN w:val="0"/>
        <w:adjustRightInd w:val="0"/>
        <w:jc w:val="both"/>
      </w:pPr>
    </w:p>
    <w:p w:rsidR="007B0F6E" w:rsidRPr="007B0F6E" w:rsidRDefault="007B0F6E" w:rsidP="007B0F6E">
      <w:pPr>
        <w:ind w:firstLine="540"/>
        <w:jc w:val="both"/>
      </w:pPr>
      <w:r w:rsidRPr="007B0F6E">
        <w:t>Во исполнение  п.7 ст.54 «Об основных гарантиях избирательных прав  и права на участие в референдуме граждан Российской Федерации» адм</w:t>
      </w:r>
      <w:r>
        <w:t>инистрация МО СП «Село Климов Завод</w:t>
      </w:r>
      <w:r w:rsidRPr="007B0F6E">
        <w:t xml:space="preserve">» </w:t>
      </w:r>
    </w:p>
    <w:p w:rsidR="00574152" w:rsidRDefault="00574152" w:rsidP="00574152">
      <w:pPr>
        <w:jc w:val="both"/>
        <w:rPr>
          <w:b/>
          <w:sz w:val="26"/>
          <w:szCs w:val="26"/>
        </w:rPr>
      </w:pPr>
    </w:p>
    <w:p w:rsidR="00574152" w:rsidRDefault="00574152" w:rsidP="00574152">
      <w:pPr>
        <w:jc w:val="both"/>
        <w:rPr>
          <w:b/>
          <w:sz w:val="26"/>
          <w:szCs w:val="26"/>
        </w:rPr>
      </w:pPr>
    </w:p>
    <w:p w:rsidR="00574152" w:rsidRDefault="00574152" w:rsidP="0057415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7B0F6E">
        <w:rPr>
          <w:sz w:val="26"/>
          <w:szCs w:val="26"/>
        </w:rPr>
        <w:t xml:space="preserve"> </w:t>
      </w:r>
    </w:p>
    <w:p w:rsidR="00574152" w:rsidRDefault="00574152" w:rsidP="0057415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74152" w:rsidRDefault="00574152" w:rsidP="00574152">
      <w:pPr>
        <w:jc w:val="both"/>
        <w:rPr>
          <w:b/>
          <w:sz w:val="26"/>
          <w:szCs w:val="26"/>
        </w:rPr>
      </w:pPr>
    </w:p>
    <w:p w:rsidR="00574152" w:rsidRDefault="00574152" w:rsidP="0057415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специальными местами для размещения агитационных, печатных предвыборных материалов:</w:t>
      </w:r>
    </w:p>
    <w:p w:rsidR="00574152" w:rsidRDefault="00574152" w:rsidP="0057415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стенд в помещении Дома культуры с. Климов Завод ул. Генерала М.Г.  Ефремова д.46;</w:t>
      </w:r>
    </w:p>
    <w:p w:rsidR="00574152" w:rsidRDefault="00574152" w:rsidP="0057415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доска объявлений д. </w:t>
      </w:r>
      <w:proofErr w:type="spellStart"/>
      <w:r>
        <w:rPr>
          <w:sz w:val="26"/>
          <w:szCs w:val="26"/>
        </w:rPr>
        <w:t>Стененки</w:t>
      </w:r>
      <w:proofErr w:type="spellEnd"/>
      <w:r>
        <w:rPr>
          <w:sz w:val="26"/>
          <w:szCs w:val="26"/>
        </w:rPr>
        <w:t xml:space="preserve"> ул. Центральная  д.7-а;</w:t>
      </w:r>
    </w:p>
    <w:p w:rsidR="00574152" w:rsidRDefault="00574152" w:rsidP="0057415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-доска объявлений д. Андреенки ул. Песчаная д.16.</w:t>
      </w:r>
    </w:p>
    <w:p w:rsidR="00574152" w:rsidRDefault="00574152" w:rsidP="00574152">
      <w:pPr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настоящее Постановление в территориальную избирательную комиссию Юхновского района.</w:t>
      </w:r>
    </w:p>
    <w:p w:rsidR="00574152" w:rsidRDefault="00574152" w:rsidP="005741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возлагается на главу администрации МО сельское поселение «Село Климов Завод»</w:t>
      </w:r>
    </w:p>
    <w:p w:rsidR="00574152" w:rsidRDefault="00574152" w:rsidP="00574152">
      <w:pPr>
        <w:jc w:val="both"/>
        <w:rPr>
          <w:sz w:val="26"/>
          <w:szCs w:val="26"/>
        </w:rPr>
      </w:pPr>
    </w:p>
    <w:p w:rsidR="00574152" w:rsidRDefault="00574152" w:rsidP="00574152">
      <w:pPr>
        <w:jc w:val="both"/>
        <w:rPr>
          <w:sz w:val="26"/>
          <w:szCs w:val="26"/>
        </w:rPr>
      </w:pPr>
    </w:p>
    <w:p w:rsidR="00574152" w:rsidRDefault="00574152" w:rsidP="0057415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и.</w:t>
      </w:r>
      <w:r w:rsidR="007B0F6E"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>о.</w:t>
      </w:r>
      <w:r w:rsidR="007B0F6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Главы администрации МО</w:t>
      </w:r>
    </w:p>
    <w:p w:rsidR="00574152" w:rsidRDefault="00574152" w:rsidP="0057415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</w:p>
    <w:p w:rsidR="00574152" w:rsidRDefault="00574152" w:rsidP="0057415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«Село Климов Завод»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Л.Е. Русакова.</w:t>
      </w:r>
    </w:p>
    <w:p w:rsidR="00574152" w:rsidRDefault="00574152" w:rsidP="00574152">
      <w:pPr>
        <w:jc w:val="both"/>
        <w:rPr>
          <w:sz w:val="26"/>
          <w:szCs w:val="26"/>
        </w:rPr>
      </w:pPr>
    </w:p>
    <w:p w:rsidR="00574152" w:rsidRDefault="00574152" w:rsidP="00574152"/>
    <w:p w:rsidR="006A7E93" w:rsidRDefault="006A7E93"/>
    <w:sectPr w:rsidR="006A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5E34"/>
    <w:multiLevelType w:val="hybridMultilevel"/>
    <w:tmpl w:val="0390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52"/>
    <w:rsid w:val="00001876"/>
    <w:rsid w:val="00004E5E"/>
    <w:rsid w:val="00060C35"/>
    <w:rsid w:val="000622D5"/>
    <w:rsid w:val="00074E87"/>
    <w:rsid w:val="000757E9"/>
    <w:rsid w:val="0009437B"/>
    <w:rsid w:val="00097280"/>
    <w:rsid w:val="000B71CA"/>
    <w:rsid w:val="000D535B"/>
    <w:rsid w:val="00115ABC"/>
    <w:rsid w:val="00116AC3"/>
    <w:rsid w:val="00133F49"/>
    <w:rsid w:val="00173E79"/>
    <w:rsid w:val="00184905"/>
    <w:rsid w:val="001A1207"/>
    <w:rsid w:val="001A1761"/>
    <w:rsid w:val="001A7BA9"/>
    <w:rsid w:val="001C69F2"/>
    <w:rsid w:val="00215700"/>
    <w:rsid w:val="002242AF"/>
    <w:rsid w:val="00241997"/>
    <w:rsid w:val="002750F0"/>
    <w:rsid w:val="002856EA"/>
    <w:rsid w:val="002C0E20"/>
    <w:rsid w:val="002D2FAC"/>
    <w:rsid w:val="002D6FAB"/>
    <w:rsid w:val="002F20AB"/>
    <w:rsid w:val="003007CF"/>
    <w:rsid w:val="003258F3"/>
    <w:rsid w:val="00346D48"/>
    <w:rsid w:val="0037235F"/>
    <w:rsid w:val="00380B84"/>
    <w:rsid w:val="00391FD5"/>
    <w:rsid w:val="003B6FFA"/>
    <w:rsid w:val="003C32FD"/>
    <w:rsid w:val="004419A0"/>
    <w:rsid w:val="00450E41"/>
    <w:rsid w:val="00456076"/>
    <w:rsid w:val="004716B8"/>
    <w:rsid w:val="00485694"/>
    <w:rsid w:val="004E74CD"/>
    <w:rsid w:val="004F4A15"/>
    <w:rsid w:val="005220A4"/>
    <w:rsid w:val="00562363"/>
    <w:rsid w:val="00574152"/>
    <w:rsid w:val="005922D5"/>
    <w:rsid w:val="005E27B7"/>
    <w:rsid w:val="005F373A"/>
    <w:rsid w:val="005F674A"/>
    <w:rsid w:val="00604251"/>
    <w:rsid w:val="0063174E"/>
    <w:rsid w:val="00647C3A"/>
    <w:rsid w:val="00655A79"/>
    <w:rsid w:val="006A7E93"/>
    <w:rsid w:val="006D2D52"/>
    <w:rsid w:val="006E758F"/>
    <w:rsid w:val="00716BCF"/>
    <w:rsid w:val="00727490"/>
    <w:rsid w:val="00774E07"/>
    <w:rsid w:val="00784698"/>
    <w:rsid w:val="00787708"/>
    <w:rsid w:val="00793B9B"/>
    <w:rsid w:val="007B0F6E"/>
    <w:rsid w:val="007B4367"/>
    <w:rsid w:val="007C7D61"/>
    <w:rsid w:val="007D2822"/>
    <w:rsid w:val="007D7B86"/>
    <w:rsid w:val="007F5AA5"/>
    <w:rsid w:val="0082729F"/>
    <w:rsid w:val="008539E8"/>
    <w:rsid w:val="008602CC"/>
    <w:rsid w:val="00893722"/>
    <w:rsid w:val="008A5BFA"/>
    <w:rsid w:val="008A684A"/>
    <w:rsid w:val="00920219"/>
    <w:rsid w:val="009B7B50"/>
    <w:rsid w:val="009B7EA9"/>
    <w:rsid w:val="009E5951"/>
    <w:rsid w:val="00A12566"/>
    <w:rsid w:val="00A50BA8"/>
    <w:rsid w:val="00A50E6C"/>
    <w:rsid w:val="00A6487B"/>
    <w:rsid w:val="00A87B29"/>
    <w:rsid w:val="00A97F66"/>
    <w:rsid w:val="00AA2150"/>
    <w:rsid w:val="00AD47FC"/>
    <w:rsid w:val="00AE42A1"/>
    <w:rsid w:val="00AE7EF9"/>
    <w:rsid w:val="00AF634D"/>
    <w:rsid w:val="00B5395F"/>
    <w:rsid w:val="00B83BAF"/>
    <w:rsid w:val="00B97921"/>
    <w:rsid w:val="00BB3EAE"/>
    <w:rsid w:val="00BB7C5C"/>
    <w:rsid w:val="00BD4F46"/>
    <w:rsid w:val="00C22B62"/>
    <w:rsid w:val="00C23740"/>
    <w:rsid w:val="00C5366D"/>
    <w:rsid w:val="00C64C41"/>
    <w:rsid w:val="00C766F9"/>
    <w:rsid w:val="00CD238D"/>
    <w:rsid w:val="00CD2B49"/>
    <w:rsid w:val="00CE7F57"/>
    <w:rsid w:val="00D0413A"/>
    <w:rsid w:val="00D43C3B"/>
    <w:rsid w:val="00D61253"/>
    <w:rsid w:val="00D63B4E"/>
    <w:rsid w:val="00D7088F"/>
    <w:rsid w:val="00D80996"/>
    <w:rsid w:val="00DC323A"/>
    <w:rsid w:val="00DF6624"/>
    <w:rsid w:val="00E041B5"/>
    <w:rsid w:val="00E4685F"/>
    <w:rsid w:val="00E62968"/>
    <w:rsid w:val="00E77E45"/>
    <w:rsid w:val="00EB50AC"/>
    <w:rsid w:val="00EC117F"/>
    <w:rsid w:val="00ED784C"/>
    <w:rsid w:val="00F0279C"/>
    <w:rsid w:val="00F0666E"/>
    <w:rsid w:val="00F430CA"/>
    <w:rsid w:val="00F6204E"/>
    <w:rsid w:val="00F972E9"/>
    <w:rsid w:val="00FB7DCA"/>
    <w:rsid w:val="00FC1B22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2020-07-13T08:13:00Z</cp:lastPrinted>
  <dcterms:created xsi:type="dcterms:W3CDTF">2020-07-13T08:04:00Z</dcterms:created>
  <dcterms:modified xsi:type="dcterms:W3CDTF">2020-07-13T08:14:00Z</dcterms:modified>
</cp:coreProperties>
</file>